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6250" w14:textId="77777777" w:rsidR="00A51C15" w:rsidRPr="00DE53C5" w:rsidRDefault="00A51C15" w:rsidP="00A51C1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Թվանշանի տեղը թվի գրառման մեջ կոչվում է կարգ:</w:t>
      </w:r>
    </w:p>
    <w:p w14:paraId="1B257912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Միավորները, տասնավորներն ու հարյուրավորները կազմում են միավորների դասը: Դասի մեջ մտնում է երեք կարգ:</w:t>
      </w:r>
    </w:p>
    <w:p w14:paraId="07A2717F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</w:t>
      </w:r>
    </w:p>
    <w:p w14:paraId="7DE8D353" w14:textId="4416D845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6FE03DE" wp14:editId="6ABBDCE9">
            <wp:extent cx="5940425" cy="2654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0E36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</w:t>
      </w:r>
    </w:p>
    <w:p w14:paraId="652E1F95" w14:textId="77777777" w:rsidR="00A51C15" w:rsidRPr="00DE53C5" w:rsidRDefault="00A51C15" w:rsidP="00A51C15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i/>
          <w:iCs/>
          <w:kern w:val="0"/>
          <w:sz w:val="28"/>
          <w:szCs w:val="28"/>
          <w:lang w:eastAsia="ru-RU"/>
          <w14:ligatures w14:val="none"/>
        </w:rPr>
        <w:t>Ուշադրություն</w:t>
      </w:r>
    </w:p>
    <w:p w14:paraId="357E7B89" w14:textId="77777777" w:rsidR="00A51C15" w:rsidRPr="00DE53C5" w:rsidRDefault="00A51C15" w:rsidP="00A51C15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Միավորը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ցույց է տալիս, թե քանի միավոր կա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միավորների կարգում:</w:t>
      </w:r>
    </w:p>
    <w:p w14:paraId="5055F988" w14:textId="77777777" w:rsidR="00A51C15" w:rsidRPr="00DE53C5" w:rsidRDefault="00A51C15" w:rsidP="00A51C15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</w:t>
      </w:r>
    </w:p>
    <w:p w14:paraId="0D52AA2E" w14:textId="77777777" w:rsidR="00A51C15" w:rsidRPr="00DE53C5" w:rsidRDefault="00A51C15" w:rsidP="00A51C15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Տասնավորը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ցույց է տալիս, թե քանի տասնյակ կա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տասնյակներին կարգում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:</w:t>
      </w:r>
    </w:p>
    <w:p w14:paraId="37575D09" w14:textId="77777777" w:rsidR="00A51C15" w:rsidRPr="00DE53C5" w:rsidRDefault="00A51C15" w:rsidP="00A51C15">
      <w:pPr>
        <w:spacing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Հարյուրավորը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ցույց է տալիս, թե քանի հարյուրյակ կա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հարյուրակների կարգում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:</w:t>
      </w:r>
    </w:p>
    <w:p w14:paraId="2D98F032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Որպես օրինակ դիտարկենք </w:t>
      </w:r>
      <w:r w:rsidRPr="00DE53C5">
        <w:rPr>
          <w:rFonts w:ascii="MathJax_Main" w:eastAsia="Times New Roman" w:hAnsi="MathJax_Main" w:cs="Arial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, </w:t>
      </w:r>
      <w:r w:rsidRPr="00DE53C5">
        <w:rPr>
          <w:rFonts w:ascii="MathJax_Main" w:eastAsia="Times New Roman" w:hAnsi="MathJax_Main" w:cs="Arial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530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թվերը:</w:t>
      </w:r>
    </w:p>
    <w:p w14:paraId="5F438468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</w:t>
      </w:r>
    </w:p>
    <w:p w14:paraId="3C3B663E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Նրանք երկուսն էլ ունեն երեք կարգ՝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հարյուրավորների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,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տասնավորների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 և 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միավորների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: </w:t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ru-RU"/>
          <w14:ligatures w14:val="none"/>
        </w:rPr>
        <w:t>Ներկայացնենք </w:t>
      </w:r>
      <w:r w:rsidRPr="00DE53C5">
        <w:rPr>
          <w:rFonts w:ascii="MathJax_Main" w:eastAsia="Times New Roman" w:hAnsi="MathJax_Main" w:cs="Arial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color w:val="FF0000"/>
          <w:kern w:val="0"/>
          <w:sz w:val="28"/>
          <w:szCs w:val="28"/>
          <w:lang w:eastAsia="ru-RU"/>
          <w14:ligatures w14:val="none"/>
        </w:rPr>
        <w:t> թիվը. </w:t>
      </w:r>
    </w:p>
    <w:p w14:paraId="4DCE37E8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թիվը եռանիշ, զույգ թիվ է: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թվի միավորն է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, տասնավորը`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8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, հարյուրավորը`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թիվը պարունակում է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միավոր: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թիվը պարունակում է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տասնյակ: </w:t>
      </w:r>
    </w:p>
    <w:p w14:paraId="7B43A1E2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թիվը պարունակում է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հարյուրյակ: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թվի միավորների կարգում կա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միավոր: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թվի տասնավորների կարգում կա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8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տասնավոր: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286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թվի հարյուրավորների կարգում կա </w:t>
      </w:r>
      <w:r w:rsidRPr="00DE53C5">
        <w:rPr>
          <w:rFonts w:ascii="MathJax_Main" w:eastAsia="Times New Roman" w:hAnsi="MathJax_Main" w:cs="Arial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</w:t>
      </w: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 հարյուրավոր:</w:t>
      </w:r>
    </w:p>
    <w:p w14:paraId="60824E2C" w14:textId="77777777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6CA65CCD" w14:textId="23A380F1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Ն</w:t>
      </w: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>ույն ձևով ն</w:t>
      </w: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երկայաց</w:t>
      </w: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>րու</w:t>
      </w: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 </w:t>
      </w:r>
      <w:r w:rsidRPr="00DE53C5">
        <w:rPr>
          <w:rFonts w:ascii="MathJax_Main" w:eastAsia="Times New Roman" w:hAnsi="MathJax_Main" w:cs="Arial"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530</w:t>
      </w: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eastAsia="ru-RU"/>
          <w14:ligatures w14:val="none"/>
        </w:rPr>
        <w:t> թիվը.</w:t>
      </w:r>
    </w:p>
    <w:p w14:paraId="52966E2C" w14:textId="700D78E8" w:rsidR="00AE11D9" w:rsidRPr="00DE53C5" w:rsidRDefault="00AE11D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4FE43DD6" w14:textId="022527C4" w:rsidR="00AE11D9" w:rsidRPr="00DE53C5" w:rsidRDefault="00AE11D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667348B1" w14:textId="77777777" w:rsidR="00AE11D9" w:rsidRPr="00DE53C5" w:rsidRDefault="00AE11D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37ADB4A4" w14:textId="1DF7D517" w:rsidR="002F5739" w:rsidRPr="00DE53C5" w:rsidRDefault="002F573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47B6A135" w14:textId="79D2C5E1" w:rsidR="002F5739" w:rsidRPr="00DE53C5" w:rsidRDefault="002F573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>Աղյուսակում տեղադրիր հետևյալ թվերը, ըստ կարգերի</w:t>
      </w:r>
    </w:p>
    <w:p w14:paraId="25FE30D1" w14:textId="77777777" w:rsidR="00AE11D9" w:rsidRPr="00DE53C5" w:rsidRDefault="00AE11D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7CEE667E" w14:textId="6FB89ADF" w:rsidR="002F5739" w:rsidRPr="00DE53C5" w:rsidRDefault="002F5739" w:rsidP="00A51C15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kern w:val="0"/>
          <w:sz w:val="28"/>
          <w:szCs w:val="28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856, 237</w:t>
      </w:r>
      <w:r w:rsidRPr="00DE53C5">
        <w:rPr>
          <w:rFonts w:ascii="Cambria Math" w:eastAsia="Times New Roman" w:hAnsi="Cambria Math" w:cs="Arial"/>
          <w:kern w:val="0"/>
          <w:sz w:val="28"/>
          <w:szCs w:val="28"/>
          <w:lang w:val="hy-AM" w:eastAsia="ru-RU"/>
          <w14:ligatures w14:val="none"/>
        </w:rPr>
        <w:t xml:space="preserve">, 886, 154, </w:t>
      </w:r>
      <w:r w:rsidR="00AE11D9" w:rsidRPr="00DE53C5">
        <w:rPr>
          <w:rFonts w:ascii="Cambria Math" w:eastAsia="Times New Roman" w:hAnsi="Cambria Math" w:cs="Arial"/>
          <w:kern w:val="0"/>
          <w:sz w:val="28"/>
          <w:szCs w:val="28"/>
          <w:lang w:val="hy-AM" w:eastAsia="ru-RU"/>
          <w14:ligatures w14:val="none"/>
        </w:rPr>
        <w:t>501, 193, 999</w:t>
      </w:r>
    </w:p>
    <w:p w14:paraId="181A556D" w14:textId="77777777" w:rsidR="00AE11D9" w:rsidRPr="00DE53C5" w:rsidRDefault="00AE11D9" w:rsidP="00A51C15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kern w:val="0"/>
          <w:sz w:val="28"/>
          <w:szCs w:val="28"/>
          <w:lang w:val="hy-AM"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5739" w:rsidRPr="00DE53C5" w14:paraId="4BBA40E7" w14:textId="77777777" w:rsidTr="002F5739">
        <w:tc>
          <w:tcPr>
            <w:tcW w:w="3115" w:type="dxa"/>
          </w:tcPr>
          <w:p w14:paraId="44389403" w14:textId="196B6233" w:rsidR="002F5739" w:rsidRPr="00DE53C5" w:rsidRDefault="002F5739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</w:pPr>
            <w:r w:rsidRPr="00DE53C5"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  <w:t>Հարյյուրավորների կարգ</w:t>
            </w:r>
          </w:p>
        </w:tc>
        <w:tc>
          <w:tcPr>
            <w:tcW w:w="3115" w:type="dxa"/>
          </w:tcPr>
          <w:p w14:paraId="49931C78" w14:textId="063C86FA" w:rsidR="002F5739" w:rsidRPr="00DE53C5" w:rsidRDefault="002F5739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</w:pPr>
            <w:r w:rsidRPr="00DE53C5"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  <w:t>Տասնավորների կարգ</w:t>
            </w:r>
          </w:p>
        </w:tc>
        <w:tc>
          <w:tcPr>
            <w:tcW w:w="3115" w:type="dxa"/>
          </w:tcPr>
          <w:p w14:paraId="2BB7F838" w14:textId="0BE1B2B2" w:rsidR="002F5739" w:rsidRPr="00DE53C5" w:rsidRDefault="002F5739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</w:pPr>
            <w:r w:rsidRPr="00DE53C5">
              <w:rPr>
                <w:rFonts w:ascii="Arial" w:eastAsia="Times New Roman" w:hAnsi="Arial" w:cs="Arial"/>
                <w:kern w:val="0"/>
                <w:sz w:val="28"/>
                <w:szCs w:val="28"/>
                <w:lang w:val="hy-AM" w:eastAsia="ru-RU"/>
                <w14:ligatures w14:val="none"/>
              </w:rPr>
              <w:t>Միավորների կարգ</w:t>
            </w:r>
          </w:p>
        </w:tc>
      </w:tr>
      <w:tr w:rsidR="002F5739" w:rsidRPr="00DE53C5" w14:paraId="5712A746" w14:textId="77777777" w:rsidTr="002F5739">
        <w:tc>
          <w:tcPr>
            <w:tcW w:w="3115" w:type="dxa"/>
          </w:tcPr>
          <w:p w14:paraId="4358BF7A" w14:textId="6E4B0B6F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 xml:space="preserve">8 </w:t>
            </w:r>
          </w:p>
        </w:tc>
        <w:tc>
          <w:tcPr>
            <w:tcW w:w="3115" w:type="dxa"/>
          </w:tcPr>
          <w:p w14:paraId="3EB671D4" w14:textId="50029D2E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5" w:type="dxa"/>
          </w:tcPr>
          <w:p w14:paraId="7839A8EE" w14:textId="0F54D14B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2F5739" w:rsidRPr="00DE53C5" w14:paraId="6A870D1A" w14:textId="77777777" w:rsidTr="002F5739">
        <w:tc>
          <w:tcPr>
            <w:tcW w:w="3115" w:type="dxa"/>
          </w:tcPr>
          <w:p w14:paraId="01A8092B" w14:textId="43EDED15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115" w:type="dxa"/>
          </w:tcPr>
          <w:p w14:paraId="267456D8" w14:textId="19AD195F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115" w:type="dxa"/>
          </w:tcPr>
          <w:p w14:paraId="583453FE" w14:textId="20B303B7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2F5739" w:rsidRPr="00DE53C5" w14:paraId="3658C808" w14:textId="77777777" w:rsidTr="002F5739">
        <w:tc>
          <w:tcPr>
            <w:tcW w:w="3115" w:type="dxa"/>
          </w:tcPr>
          <w:p w14:paraId="5A0E8E16" w14:textId="0EA251C9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115" w:type="dxa"/>
          </w:tcPr>
          <w:p w14:paraId="7B6DD48E" w14:textId="04283862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115" w:type="dxa"/>
          </w:tcPr>
          <w:p w14:paraId="3F804160" w14:textId="1607A919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2F5739" w:rsidRPr="00DE53C5" w14:paraId="5C902304" w14:textId="77777777" w:rsidTr="002F5739">
        <w:tc>
          <w:tcPr>
            <w:tcW w:w="3115" w:type="dxa"/>
          </w:tcPr>
          <w:p w14:paraId="06FEB1AD" w14:textId="6D9CDC85" w:rsidR="00D41421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5" w:type="dxa"/>
          </w:tcPr>
          <w:p w14:paraId="73F2FA5C" w14:textId="35C4DB58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5" w:type="dxa"/>
          </w:tcPr>
          <w:p w14:paraId="4B7B8452" w14:textId="5C1F90B7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2F5739" w:rsidRPr="00DE53C5" w14:paraId="77994039" w14:textId="77777777" w:rsidTr="002F5739">
        <w:tc>
          <w:tcPr>
            <w:tcW w:w="3115" w:type="dxa"/>
          </w:tcPr>
          <w:p w14:paraId="209C3981" w14:textId="41FF9CD7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115" w:type="dxa"/>
          </w:tcPr>
          <w:p w14:paraId="2456D6AB" w14:textId="0630AE37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3115" w:type="dxa"/>
          </w:tcPr>
          <w:p w14:paraId="32761891" w14:textId="149819BF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2F5739" w:rsidRPr="00DE53C5" w14:paraId="4247BDE1" w14:textId="77777777" w:rsidTr="002F5739">
        <w:tc>
          <w:tcPr>
            <w:tcW w:w="3115" w:type="dxa"/>
          </w:tcPr>
          <w:p w14:paraId="4D41CAD5" w14:textId="2A207CD8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115" w:type="dxa"/>
          </w:tcPr>
          <w:p w14:paraId="700F3E98" w14:textId="3B6236BF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115" w:type="dxa"/>
          </w:tcPr>
          <w:p w14:paraId="13E138AB" w14:textId="41DB13C7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2F5739" w:rsidRPr="00DE53C5" w14:paraId="7BCF3BA4" w14:textId="77777777" w:rsidTr="002F5739">
        <w:tc>
          <w:tcPr>
            <w:tcW w:w="3115" w:type="dxa"/>
          </w:tcPr>
          <w:p w14:paraId="554C3EB3" w14:textId="0C92A3B2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115" w:type="dxa"/>
          </w:tcPr>
          <w:p w14:paraId="690E2A53" w14:textId="709E9471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115" w:type="dxa"/>
          </w:tcPr>
          <w:p w14:paraId="5F7A8F10" w14:textId="0EB19669" w:rsidR="002F5739" w:rsidRPr="00D41421" w:rsidRDefault="00D41421" w:rsidP="00A51C15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</w:tr>
    </w:tbl>
    <w:p w14:paraId="645E337E" w14:textId="77777777" w:rsidR="002F5739" w:rsidRPr="00DE53C5" w:rsidRDefault="002F5739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45430E7F" w14:textId="33CF09D2" w:rsidR="00A51C15" w:rsidRPr="00DE53C5" w:rsidRDefault="00A51C1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0824E972" w14:textId="77777777" w:rsidR="00A15D24" w:rsidRPr="00DE53C5" w:rsidRDefault="00A15D24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Լուծի՛ր հավասարումը</w:t>
      </w:r>
    </w:p>
    <w:p w14:paraId="043E952F" w14:textId="30AFABBC" w:rsidR="001E228D" w:rsidRPr="000B4DDA" w:rsidRDefault="00A15D24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3</w:t>
      </w: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x9</w:t>
      </w:r>
      <w:r w:rsidR="001E228D"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x5=</w:t>
      </w:r>
      <w:r w:rsidR="000B4DDA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27x5=135</w:t>
      </w:r>
    </w:p>
    <w:p w14:paraId="4E544203" w14:textId="1648C826" w:rsidR="001630BB" w:rsidRPr="000B4DDA" w:rsidRDefault="00611800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25:5x6=</w:t>
      </w:r>
      <w:r w:rsidR="000B4DDA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30</w:t>
      </w:r>
    </w:p>
    <w:p w14:paraId="4B39B4A8" w14:textId="219C51C8" w:rsidR="00611800" w:rsidRPr="001630BB" w:rsidRDefault="00611800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42:7x8=</w:t>
      </w:r>
      <w:r w:rsidR="001630BB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48</w:t>
      </w:r>
    </w:p>
    <w:p w14:paraId="4ACF26C5" w14:textId="0EADB076" w:rsidR="00D7171B" w:rsidRPr="001630BB" w:rsidRDefault="00611800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49:7x</w:t>
      </w:r>
      <w:r w:rsidR="00D7171B"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7=</w:t>
      </w:r>
      <w:r w:rsidR="001630BB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49</w:t>
      </w:r>
    </w:p>
    <w:p w14:paraId="08C31562" w14:textId="284B657B" w:rsidR="00D7171B" w:rsidRPr="00993173" w:rsidRDefault="00D7171B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36:6x4=</w:t>
      </w:r>
      <w:r w:rsidR="003B4F43"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  <w:t>42</w:t>
      </w:r>
    </w:p>
    <w:p w14:paraId="34732C31" w14:textId="2C5FB719" w:rsidR="004B5D4E" w:rsidRPr="00DE53C5" w:rsidRDefault="004B5D4E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40:8x10=</w:t>
      </w:r>
      <w:r w:rsidR="00993173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50</w:t>
      </w:r>
    </w:p>
    <w:p w14:paraId="043F5B46" w14:textId="4F5EFB67" w:rsidR="004B5D4E" w:rsidRPr="00DE53C5" w:rsidRDefault="004B5D4E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28:4x7=</w:t>
      </w:r>
      <w:r w:rsidR="002F570A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 xml:space="preserve"> 49</w:t>
      </w:r>
    </w:p>
    <w:p w14:paraId="7CA170CD" w14:textId="74B59EC7" w:rsidR="000B19AF" w:rsidRPr="00DE53C5" w:rsidRDefault="004B5D4E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72:9x8=</w:t>
      </w:r>
      <w:r w:rsidR="002F570A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 xml:space="preserve">64                                                                                                                                                                                       </w:t>
      </w:r>
    </w:p>
    <w:p w14:paraId="63E261FC" w14:textId="6B3F3E2A" w:rsidR="000B19AF" w:rsidRPr="00DE53C5" w:rsidRDefault="000B19A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81:9x9=</w:t>
      </w:r>
      <w:r w:rsidR="002F570A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81</w:t>
      </w:r>
    </w:p>
    <w:p w14:paraId="72B3D9BF" w14:textId="77777777" w:rsidR="000B19AF" w:rsidRPr="00DE53C5" w:rsidRDefault="000B19A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</w:p>
    <w:p w14:paraId="6C9F83CB" w14:textId="77777777" w:rsidR="00800C8F" w:rsidRPr="00DE53C5" w:rsidRDefault="00800C8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Բազմապատկում երկնիշ թվով</w:t>
      </w:r>
    </w:p>
    <w:p w14:paraId="318C86F7" w14:textId="77777777" w:rsidR="00800C8F" w:rsidRPr="00DE53C5" w:rsidRDefault="00800C8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76226B5C" w14:textId="66549329" w:rsidR="00800C8F" w:rsidRPr="00D41421" w:rsidRDefault="00DE53C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139D" wp14:editId="72C3BFD2">
                <wp:simplePos x="0" y="0"/>
                <wp:positionH relativeFrom="column">
                  <wp:posOffset>1689417</wp:posOffset>
                </wp:positionH>
                <wp:positionV relativeFrom="paragraph">
                  <wp:posOffset>367983</wp:posOffset>
                </wp:positionV>
                <wp:extent cx="266702" cy="1116965"/>
                <wp:effectExtent l="0" t="6033" r="13018" b="13017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2" cy="11169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95C4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33pt;margin-top:29pt;width:21pt;height:87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51TwIAAAMFAAAOAAAAZHJzL2Uyb0RvYy54bWysVN9P2zAQfp+0/8Hy+0hTlTIqUtSBmCYh&#10;hgYTz8axaSTH552vTbu/fmcnKWigSZuWB+vO9/vzdzk737VObA3GBnwly6OJFMZrqBv/VMnv91cf&#10;PkoRSflaOfCmknsT5fny/buzLizMFNbgaoOCk/i46EIl10RhURRRr02r4hEE49loAVtFrOJTUaPq&#10;OHvriulkMi86wDogaBMj3172RrnM+a01mr5aGw0JV0nujfKJ+XxMZ7E8U4snVGHd6KEN9Q9dtKrx&#10;XPSQ6lKREhtsXqVqG40QwdKRhrYAaxtt8gw8TTn5bZq7tQomz8LgxHCAKf6/tPpmexdukWHoQlxE&#10;FtMUO4utQGC0jmeT9OXZuFuxy9DtD9CZHQnNl9P5/GQylUKzqSzL+en8OGFb9LlSzoCRPhtoRRIq&#10;6YylT6h0mk8t1PY6Uu8/+nHwc0tZor0zydn5b8aKpuayZY7ObDEXDsVW8TsrrY2ncqifvVOYbZw7&#10;BPYT/TFw8E+hJjPpb4IPEbkyeDoEt40HfKtt2o0t295/RKCfO0HwCPX+FvuXYTbHoK8aRvNaRbpV&#10;yMTlS15G+sqHddBVEgZJijXgz7fukz/zia1SdLwIlYw/NgqNFO6LZ6adlrNZ2pyszI5PpqzgS8vj&#10;S4vftBfAb1Dm7rKY/MmNokVoH3hnV6kqm5TXXLuSmnBULqhfUN56bVar7MbbEhRd+7ugx1dPRLnf&#10;PSgMA6WIyXgD49K8IlXvm97Dw2pDYJvMuGdcB7x50zJxh79CWuWXevZ6/nctfwEAAP//AwBQSwME&#10;FAAGAAgAAAAhAJUxU9zgAAAACwEAAA8AAABkcnMvZG93bnJldi54bWxMT9FKw0AQfBf8h2MF3+yl&#10;1bYm5lJUFCko0irWx22yJsHcXri7tunfuz7p28zOMDuTLwbbqT350Do2MB4loIhLV7VcG3h/e7y4&#10;BhUicoWdYzJwpACL4vQkx6xyB17Rfh1rJSEcMjTQxNhnWoeyIYth5Hpi0b6ctxiF+lpXHg8Sbjs9&#10;SZKZttiyfGiwp/uGyu/1zhp4fdl80sNytRzGWN9N/cfm+alkY87PhtsbUJGG+GeG3/pSHQrptHU7&#10;roLqhKepbIkCJlMB4ricX6WgtnKZzRPQRa7/byh+AAAA//8DAFBLAQItABQABgAIAAAAIQC2gziS&#10;/gAAAOEBAAATAAAAAAAAAAAAAAAAAAAAAABbQ29udGVudF9UeXBlc10ueG1sUEsBAi0AFAAGAAgA&#10;AAAhADj9If/WAAAAlAEAAAsAAAAAAAAAAAAAAAAALwEAAF9yZWxzLy5yZWxzUEsBAi0AFAAGAAgA&#10;AAAhAILQrnVPAgAAAwUAAA4AAAAAAAAAAAAAAAAALgIAAGRycy9lMm9Eb2MueG1sUEsBAi0AFAAG&#10;AAgAAAAhAJUxU9zgAAAACwEAAA8AAAAAAAAAAAAAAAAAqQQAAGRycy9kb3ducmV2LnhtbFBLBQYA&#10;AAAABAAEAPMAAAC2BQAAAAA=&#10;" adj="430" strokecolor="#4472c4 [3204]" strokeweight=".5pt">
                <v:stroke joinstyle="miter"/>
              </v:shape>
            </w:pict>
          </mc:Fallback>
        </mc:AlternateContent>
      </w:r>
      <w:r w:rsidR="00800C8F"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Երկնիշ թիվը միանիշ թվով բազմապատկելիս կարելի է երկնիշ թիվը ներկայացնել թվերի գումարի տեսքով, դրանցից յուրաքանրչյուրը բազմապատկել միանիշ թվով և արդյունքները գումարել:</w:t>
      </w:r>
    </w:p>
    <w:p w14:paraId="14D68756" w14:textId="0CFA131C" w:rsidR="00800C8F" w:rsidRPr="00D41421" w:rsidRDefault="00800C8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Օրինակ՝</w:t>
      </w:r>
    </w:p>
    <w:p w14:paraId="3637A880" w14:textId="74F940C3" w:rsidR="00800C8F" w:rsidRPr="00D41421" w:rsidRDefault="00800C8F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5DF29175" w14:textId="77777777" w:rsidR="00DE53C5" w:rsidRPr="00D41421" w:rsidRDefault="00DE53C5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56"/>
          <w:szCs w:val="56"/>
          <w:lang w:val="hy-AM" w:eastAsia="ru-RU"/>
          <w14:ligatures w14:val="none"/>
        </w:rPr>
      </w:pPr>
      <w:r w:rsidRPr="00DE53C5">
        <w:rPr>
          <w:rFonts w:ascii="Arial" w:eastAsia="Times New Roman" w:hAnsi="Arial" w:cs="Arial"/>
          <w:noProof/>
          <w:kern w:val="0"/>
          <w:sz w:val="56"/>
          <w:szCs w:val="56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D200" wp14:editId="0E0D5272">
                <wp:simplePos x="0" y="0"/>
                <wp:positionH relativeFrom="column">
                  <wp:posOffset>1955800</wp:posOffset>
                </wp:positionH>
                <wp:positionV relativeFrom="paragraph">
                  <wp:posOffset>217170</wp:posOffset>
                </wp:positionV>
                <wp:extent cx="168911" cy="689928"/>
                <wp:effectExtent l="6350" t="0" r="27940" b="2794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911" cy="6899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8ACC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54pt;margin-top:17.1pt;width:13.3pt;height:54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cuTgIAAAMFAAAOAAAAZHJzL2Uyb0RvYy54bWysVN9P2zAQfp+0/8Hy+0hTFQYVKepATJMQ&#10;VMDEs3HsxpLj885u0+6v39lJChpo0qblwbrz/f78Xc4vdq1lW4XBgKt4eTThTDkJtXHrin9/vP50&#10;ylmIwtXCglMV36vALxYfP5x3fq6m0ICtFTJK4sK88xVvYvTzogiyUa0IR+CVI6MGbEUkFddFjaKj&#10;7K0tppPJSdEB1h5BqhDo9qo38kXOr7WS8U7roCKzFafeYj4xn8/pLBbnYr5G4RsjhzbEP3TRCuOo&#10;6CHVlYiCbdC8SdUaiRBAxyMJbQFaG6nyDDRNOfltmodGeJVnIXCCP8AU/l9aebt98CskGDof5oHE&#10;NMVOY8sQCK3j2SR9eTbqlu0ydPsDdGoXmaTL8uT0rCw5k2Qi8Wx6mqAt+lQppccQvypoWRIqjmbd&#10;xC8oZJpPzMX2JsQ+YHSk6JeWshT3ViVn6+6VZqZOZXN0Zou6tMi2gt5ZSKlcLIcGsncK08baQ2A/&#10;0R8DB/8UqjKT/ib4EJErg4uH4NY4wPfajruxZd37jwj0cycInqHer7B/GWJz8PLaEJw3IsSVQCIu&#10;XdIyxjs6tIWu4jBInDWAP9+7T/7EJ7Jy1tEiVDz82AhUnNlvjph2Vs5maXOyMjv+PCUFX1ueX1vc&#10;pr0EegOiAnWXxeQf7ShqhPaJdnaZqpJJOEm1Ky4jjspl7BeUtl6q5TK70bZ4EW/cg5fjqyeiPO6e&#10;BPqBU5HIeAvj0rwhVe+b3sPBchNBm8y4F1wHvGnTMnOHv0Ja5dd69nr5dy1+AQAA//8DAFBLAwQU&#10;AAYACAAAACEA+ijo2d4AAAAKAQAADwAAAGRycy9kb3ducmV2LnhtbEyPwU7DMAxA70j8Q2QkbizZ&#10;xrKtNJ0mpF2QmGAgzllr2rLEqZp0K3+POcHR8tPzc74ZvRNn7GMbyMB0okAglaFqqTbw/ra7W4GI&#10;yVJlXSA08I0RNsX1VW6zKlzoFc+HVAuWUMysgSalLpMylg16GyehQ+LdZ+i9TTz2tax6e2G5d3Km&#10;lJbetsQXGtvhY4Pl6TB4A8sV3u9P2y8d1O5Zvzg/PH24vTG3N+P2AUTCMf3B8JvP6VBw0zEMVEXh&#10;DMy0XjPKssUcBAPz5UKDODKppmuQRS7/v1D8AAAA//8DAFBLAQItABQABgAIAAAAIQC2gziS/gAA&#10;AOEBAAATAAAAAAAAAAAAAAAAAAAAAABbQ29udGVudF9UeXBlc10ueG1sUEsBAi0AFAAGAAgAAAAh&#10;ADj9If/WAAAAlAEAAAsAAAAAAAAAAAAAAAAALwEAAF9yZWxzLy5yZWxzUEsBAi0AFAAGAAgAAAAh&#10;ADDi9y5OAgAAAwUAAA4AAAAAAAAAAAAAAAAALgIAAGRycy9lMm9Eb2MueG1sUEsBAi0AFAAGAAgA&#10;AAAhAPoo6NneAAAACgEAAA8AAAAAAAAAAAAAAAAAqAQAAGRycy9kb3ducmV2LnhtbFBLBQYAAAAA&#10;BAAEAPMAAACzBQAAAAA=&#10;" adj="441" strokecolor="#4472c4 [3204]" strokeweight=".5pt">
                <v:stroke joinstyle="miter"/>
              </v:shape>
            </w:pict>
          </mc:Fallback>
        </mc:AlternateContent>
      </w:r>
      <w:r w:rsidR="00800C8F" w:rsidRPr="00D41421">
        <w:rPr>
          <w:rFonts w:ascii="Arial" w:eastAsia="Times New Roman" w:hAnsi="Arial" w:cs="Arial"/>
          <w:kern w:val="0"/>
          <w:sz w:val="56"/>
          <w:szCs w:val="56"/>
          <w:lang w:val="hy-AM" w:eastAsia="ru-RU"/>
          <w14:ligatures w14:val="none"/>
        </w:rPr>
        <w:t>23x3=(20+3)x3=</w:t>
      </w:r>
      <w:r w:rsidRPr="00D41421">
        <w:rPr>
          <w:rFonts w:ascii="Arial" w:eastAsia="Times New Roman" w:hAnsi="Arial" w:cs="Arial"/>
          <w:kern w:val="0"/>
          <w:sz w:val="56"/>
          <w:szCs w:val="56"/>
          <w:lang w:val="hy-AM" w:eastAsia="ru-RU"/>
          <w14:ligatures w14:val="none"/>
        </w:rPr>
        <w:t>(3x20)+(3x3)=60+9=69</w:t>
      </w:r>
    </w:p>
    <w:p w14:paraId="0E1C49A3" w14:textId="77777777" w:rsidR="005B37AC" w:rsidRDefault="005B37AC" w:rsidP="00A51C1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788DE4FF" w14:textId="2124EAA4" w:rsidR="00AE11D9" w:rsidRDefault="005B37AC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Կատարիր առաջադրանքը</w:t>
      </w:r>
    </w:p>
    <w:p w14:paraId="204A5CFD" w14:textId="29FF6A9E" w:rsidR="005B37AC" w:rsidRPr="00837A0A" w:rsidRDefault="005B37AC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lastRenderedPageBreak/>
        <w:t>34</w:t>
      </w:r>
      <w:r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x2=</w:t>
      </w:r>
      <w:r w:rsidR="004E4495"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(30+4)x2=60+8=68</w:t>
      </w:r>
    </w:p>
    <w:p w14:paraId="5C40C6F8" w14:textId="6B15AD4A" w:rsidR="005B37AC" w:rsidRPr="00837A0A" w:rsidRDefault="005B37AC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53x3=</w:t>
      </w:r>
      <w:r w:rsidR="004E4495"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(50+3)x3=150+9=159</w:t>
      </w:r>
    </w:p>
    <w:p w14:paraId="70BC70CF" w14:textId="3FF11A11" w:rsidR="005B37AC" w:rsidRPr="00837A0A" w:rsidRDefault="005B37AC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62x4=</w:t>
      </w:r>
      <w:r w:rsidR="004E4495"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(60+2)x4=</w:t>
      </w:r>
      <w:r w:rsidR="0061057A"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240+8=248</w:t>
      </w:r>
    </w:p>
    <w:p w14:paraId="2F025664" w14:textId="33BBB333" w:rsidR="005B37AC" w:rsidRPr="00837A0A" w:rsidRDefault="0061057A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55x2</w:t>
      </w:r>
      <w:r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=(50+5)x2=100+10=110</w:t>
      </w:r>
      <w:r w:rsidR="001C0321" w:rsidRPr="00837A0A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 xml:space="preserve"> </w:t>
      </w:r>
    </w:p>
    <w:p w14:paraId="206113D8" w14:textId="78E5719F" w:rsidR="005B37AC" w:rsidRPr="00837A0A" w:rsidRDefault="00837A0A">
      <w:pP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44</w:t>
      </w:r>
      <w: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x2= (40+4)x2=</w:t>
      </w:r>
      <w:r w:rsidR="00B46EB2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40x2+4x2=80+8</w:t>
      </w:r>
      <w:r w:rsidR="00A2133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=88</w:t>
      </w:r>
    </w:p>
    <w:p w14:paraId="2A7C80EC" w14:textId="21A8D5FB" w:rsidR="005B37AC" w:rsidRDefault="005B37AC">
      <w:pP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  <w:r w:rsidRPr="00D41421"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  <w:t>13x3=</w:t>
      </w:r>
      <w:r w:rsidR="00A21335"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  <w:t>(10+3)x3=10x3+3x3=30+9=39</w:t>
      </w:r>
      <w:bookmarkStart w:id="0" w:name="_GoBack"/>
      <w:bookmarkEnd w:id="0"/>
    </w:p>
    <w:p w14:paraId="11388293" w14:textId="3FF5F421" w:rsidR="00837A0A" w:rsidRDefault="00837A0A">
      <w:pP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</w:p>
    <w:p w14:paraId="59A36EB4" w14:textId="6DDACBA0" w:rsidR="00837A0A" w:rsidRDefault="00837A0A">
      <w:pP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</w:p>
    <w:p w14:paraId="7DC2A9F7" w14:textId="77777777" w:rsidR="00837A0A" w:rsidRPr="00837A0A" w:rsidRDefault="00837A0A">
      <w:pPr>
        <w:rPr>
          <w:rFonts w:ascii="Arial" w:eastAsia="Times New Roman" w:hAnsi="Arial" w:cs="Arial"/>
          <w:kern w:val="0"/>
          <w:sz w:val="28"/>
          <w:szCs w:val="28"/>
          <w:lang w:val="en-US" w:eastAsia="ru-RU"/>
          <w14:ligatures w14:val="none"/>
        </w:rPr>
      </w:pPr>
    </w:p>
    <w:p w14:paraId="091906F6" w14:textId="77777777" w:rsidR="008E56BF" w:rsidRDefault="008E56BF">
      <w:pPr>
        <w:rPr>
          <w:rFonts w:ascii="Arial" w:eastAsia="Times New Roman" w:hAnsi="Arial" w:cs="Arial"/>
          <w:kern w:val="0"/>
          <w:sz w:val="28"/>
          <w:szCs w:val="28"/>
          <w:lang w:val="hy-AM" w:eastAsia="ru-RU"/>
          <w14:ligatures w14:val="none"/>
        </w:rPr>
      </w:pPr>
    </w:p>
    <w:p w14:paraId="3DE6C8B3" w14:textId="075BD1EC" w:rsidR="008E56BF" w:rsidRPr="008E56BF" w:rsidRDefault="008E56BF">
      <w:pPr>
        <w:rPr>
          <w:color w:val="FF0000"/>
          <w:sz w:val="28"/>
          <w:szCs w:val="28"/>
          <w:lang w:val="hy-AM"/>
        </w:rPr>
      </w:pPr>
      <w:r w:rsidRPr="008E56BF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>Հիշի՛ր, յուրաքանչյուր թիվ (երկնիշ, եռանիշ, քառանիշ</w:t>
      </w:r>
      <w:r w:rsidRPr="008E56BF">
        <w:rPr>
          <w:rFonts w:ascii="Cambria Math" w:eastAsia="Times New Roman" w:hAnsi="Cambria Math" w:cs="Arial"/>
          <w:color w:val="FF0000"/>
          <w:kern w:val="0"/>
          <w:sz w:val="28"/>
          <w:szCs w:val="28"/>
          <w:lang w:val="hy-AM" w:eastAsia="ru-RU"/>
          <w14:ligatures w14:val="none"/>
        </w:rPr>
        <w:t>․․․</w:t>
      </w:r>
      <w:r w:rsidRPr="008E56BF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 xml:space="preserve">) 0-ով բազմապատկելիս </w:t>
      </w:r>
      <w:r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 xml:space="preserve">կամ 0-ի  բաժանելիս </w:t>
      </w:r>
      <w:r w:rsidRPr="008E56BF">
        <w:rPr>
          <w:rFonts w:ascii="Arial" w:eastAsia="Times New Roman" w:hAnsi="Arial" w:cs="Arial"/>
          <w:color w:val="FF0000"/>
          <w:kern w:val="0"/>
          <w:sz w:val="28"/>
          <w:szCs w:val="28"/>
          <w:lang w:val="hy-AM" w:eastAsia="ru-RU"/>
          <w14:ligatures w14:val="none"/>
        </w:rPr>
        <w:t>ստանում ենք 0 ։</w:t>
      </w:r>
    </w:p>
    <w:sectPr w:rsidR="008E56BF" w:rsidRPr="008E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15"/>
    <w:rsid w:val="000B19AF"/>
    <w:rsid w:val="000B4DDA"/>
    <w:rsid w:val="001630BB"/>
    <w:rsid w:val="001C0321"/>
    <w:rsid w:val="001E228D"/>
    <w:rsid w:val="002F570A"/>
    <w:rsid w:val="002F5739"/>
    <w:rsid w:val="003B4F43"/>
    <w:rsid w:val="00461E6D"/>
    <w:rsid w:val="004B5D4E"/>
    <w:rsid w:val="004E4495"/>
    <w:rsid w:val="005B37AC"/>
    <w:rsid w:val="0061057A"/>
    <w:rsid w:val="00611800"/>
    <w:rsid w:val="00765751"/>
    <w:rsid w:val="00800C8F"/>
    <w:rsid w:val="00837A0A"/>
    <w:rsid w:val="008E56BF"/>
    <w:rsid w:val="00993173"/>
    <w:rsid w:val="00A15D24"/>
    <w:rsid w:val="00A21335"/>
    <w:rsid w:val="00A51C15"/>
    <w:rsid w:val="00AE11D9"/>
    <w:rsid w:val="00B46EB2"/>
    <w:rsid w:val="00D41421"/>
    <w:rsid w:val="00D7171B"/>
    <w:rsid w:val="00DE53C5"/>
    <w:rsid w:val="00E05ABF"/>
    <w:rsid w:val="00F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5FF"/>
  <w15:docId w15:val="{BB0C3299-FC19-4A67-A17C-B785B72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A51C15"/>
  </w:style>
  <w:style w:type="character" w:styleId="a3">
    <w:name w:val="Strong"/>
    <w:basedOn w:val="a0"/>
    <w:uiPriority w:val="22"/>
    <w:qFormat/>
    <w:rsid w:val="00A51C15"/>
    <w:rPr>
      <w:b/>
      <w:bCs/>
    </w:rPr>
  </w:style>
  <w:style w:type="character" w:customStyle="1" w:styleId="mn">
    <w:name w:val="mn"/>
    <w:basedOn w:val="a0"/>
    <w:rsid w:val="00A51C15"/>
  </w:style>
  <w:style w:type="table" w:styleId="a4">
    <w:name w:val="Table Grid"/>
    <w:basedOn w:val="a1"/>
    <w:uiPriority w:val="39"/>
    <w:rsid w:val="002F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8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1667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single" w:sz="6" w:space="15" w:color="76A900"/>
                                                        <w:left w:val="none" w:sz="0" w:space="31" w:color="auto"/>
                                                        <w:bottom w:val="single" w:sz="6" w:space="15" w:color="76A900"/>
                                                        <w:right w:val="none" w:sz="0" w:space="19" w:color="auto"/>
                                                      </w:divBdr>
                                                      <w:divsChild>
                                                        <w:div w:id="27649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9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3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56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41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308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622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1B1DDF6CEF41B29D47BBE02EE19E" ma:contentTypeVersion="7" ma:contentTypeDescription="Create a new document." ma:contentTypeScope="" ma:versionID="9ea3de14a60a40901624dfa7aafa1f4b">
  <xsd:schema xmlns:xsd="http://www.w3.org/2001/XMLSchema" xmlns:xs="http://www.w3.org/2001/XMLSchema" xmlns:p="http://schemas.microsoft.com/office/2006/metadata/properties" xmlns:ns3="51fd0d00-2161-4d21-a4f9-a7e1f481ffb8" xmlns:ns4="cc6512f0-e17e-4eab-9630-c2bcb90c3a2e" targetNamespace="http://schemas.microsoft.com/office/2006/metadata/properties" ma:root="true" ma:fieldsID="1b7dcf0ee77378417f61f825f0718516" ns3:_="" ns4:_="">
    <xsd:import namespace="51fd0d00-2161-4d21-a4f9-a7e1f481ffb8"/>
    <xsd:import namespace="cc6512f0-e17e-4eab-9630-c2bcb90c3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0d00-2161-4d21-a4f9-a7e1f481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12f0-e17e-4eab-9630-c2bcb90c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2DA6-26C3-407D-89A3-0458644F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0d00-2161-4d21-a4f9-a7e1f481ffb8"/>
    <ds:schemaRef ds:uri="cc6512f0-e17e-4eab-9630-c2bcb90c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F2F0D-8CAD-46A4-AFC4-7534C4DB1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AD547-9193-4AD2-AAFC-A17B0A3F6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Արաքս Հովհաննիսյան</dc:creator>
  <cp:keywords/>
  <dc:description/>
  <cp:lastModifiedBy>USER</cp:lastModifiedBy>
  <cp:revision>4</cp:revision>
  <dcterms:created xsi:type="dcterms:W3CDTF">2022-10-01T06:51:00Z</dcterms:created>
  <dcterms:modified xsi:type="dcterms:W3CDTF">2022-10-02T13:39:00Z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0x0101007A0F1B1DDF6CEF41B29D47BBE02EE19E</vt:lpwstr>
  </property>
</Properties>
</file>